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901466" w:rsidRPr="00E10E9A" w:rsidRDefault="00901466" w:rsidP="00B61FE1">
      <w:pPr>
        <w:jc w:val="both"/>
        <w:rPr>
          <w:snapToGrid w:val="0"/>
        </w:rPr>
      </w:pPr>
    </w:p>
    <w:p w:rsidR="00B61FE1" w:rsidRPr="00E10E9A" w:rsidRDefault="00B61FE1" w:rsidP="00B61FE1">
      <w:pPr>
        <w:jc w:val="both"/>
        <w:rPr>
          <w:snapToGrid w:val="0"/>
          <w:lang w:val="kk-KZ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- Счет на оплату;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 xml:space="preserve">- Счет-фактура </w:t>
      </w:r>
      <w:r w:rsidR="002413CB" w:rsidRPr="00E10E9A">
        <w:rPr>
          <w:b w:val="0"/>
          <w:color w:val="000000"/>
        </w:rPr>
        <w:t>(для осуществления предоплаты не предоставляются</w:t>
      </w:r>
      <w:r w:rsidRPr="00E10E9A">
        <w:rPr>
          <w:b w:val="0"/>
          <w:color w:val="000000"/>
        </w:rPr>
        <w:t>);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Акт приема – передачи товара </w:t>
      </w:r>
      <w:r w:rsidRPr="00E10E9A">
        <w:rPr>
          <w:b w:val="0"/>
          <w:color w:val="000000"/>
        </w:rPr>
        <w:t>(</w:t>
      </w:r>
      <w:r w:rsidR="00EB56C1" w:rsidRPr="00E10E9A">
        <w:rPr>
          <w:b w:val="0"/>
          <w:color w:val="000000"/>
        </w:rPr>
        <w:t>для осуществления предоплаты не предоставляются</w:t>
      </w:r>
      <w:r w:rsidRPr="00E10E9A">
        <w:rPr>
          <w:b w:val="0"/>
          <w:color w:val="000000"/>
        </w:rPr>
        <w:t>);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lastRenderedPageBreak/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2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lastRenderedPageBreak/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 xml:space="preserve"> 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bookmarkStart w:id="0" w:name="_GoBack"/>
      <w:bookmarkEnd w:id="0"/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09"/>
        <w:gridCol w:w="2453"/>
        <w:gridCol w:w="1533"/>
        <w:gridCol w:w="810"/>
        <w:gridCol w:w="823"/>
        <w:gridCol w:w="1212"/>
        <w:gridCol w:w="1241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A4" w:rsidRDefault="007C55A4" w:rsidP="00CC205B">
      <w:r>
        <w:separator/>
      </w:r>
    </w:p>
  </w:endnote>
  <w:endnote w:type="continuationSeparator" w:id="0">
    <w:p w:rsidR="007C55A4" w:rsidRDefault="007C55A4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A4" w:rsidRDefault="007C55A4" w:rsidP="00CC205B">
      <w:r>
        <w:separator/>
      </w:r>
    </w:p>
  </w:footnote>
  <w:footnote w:type="continuationSeparator" w:id="0">
    <w:p w:rsidR="007C55A4" w:rsidRDefault="007C55A4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44A6"/>
    <w:rsid w:val="0047526D"/>
    <w:rsid w:val="004754CA"/>
    <w:rsid w:val="00497037"/>
    <w:rsid w:val="004A10A1"/>
    <w:rsid w:val="004A7413"/>
    <w:rsid w:val="004B2D53"/>
    <w:rsid w:val="004B48B4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34CA"/>
    <w:rsid w:val="00C335D0"/>
    <w:rsid w:val="00C42DB7"/>
    <w:rsid w:val="00C45078"/>
    <w:rsid w:val="00C5681B"/>
    <w:rsid w:val="00C61814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4FA0"/>
    <w:rsid w:val="00F2687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9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365</cp:revision>
  <cp:lastPrinted>2014-12-29T06:29:00Z</cp:lastPrinted>
  <dcterms:created xsi:type="dcterms:W3CDTF">2014-06-06T03:39:00Z</dcterms:created>
  <dcterms:modified xsi:type="dcterms:W3CDTF">2016-04-27T03:55:00Z</dcterms:modified>
</cp:coreProperties>
</file>